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455923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-160020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7ED8" w:rsidRPr="00E83150" w:rsidRDefault="00047ED8" w:rsidP="00790376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UBND THÀNH PHỐ HỒ CHÍ MINH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TRƯỜNG CAO ĐẲNG KỸ THUẬT                                     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 xml:space="preserve">                           </w:t>
                              </w: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Độc lập – Tự do – Hạnh phúc</w:t>
                              </w:r>
                            </w:p>
                            <w:p w:rsidR="00047ED8" w:rsidRPr="00E83150" w:rsidRDefault="00047ED8" w:rsidP="00790376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</w:pPr>
                              <w:r w:rsidRPr="00E83150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6"/>
                                  <w:szCs w:val="26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79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-12.6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047ED8" w:rsidRPr="00E83150" w:rsidRDefault="00047ED8" w:rsidP="00790376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  <w:t>UBND THÀNH PHỐ HỒ CHÍ MINH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TRƯỜNG CAO ĐẲNG KỸ THUẬT                                     </w:t>
                        </w:r>
                        <w:r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 xml:space="preserve">                           </w:t>
                        </w: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Độc lập – Tự do – Hạnh phúc</w:t>
                        </w:r>
                      </w:p>
                      <w:p w:rsidR="00047ED8" w:rsidRPr="00E83150" w:rsidRDefault="00047ED8" w:rsidP="00790376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6"/>
                            <w:szCs w:val="26"/>
                            <w:lang w:val="pt-BR"/>
                          </w:rPr>
                        </w:pPr>
                        <w:r w:rsidRPr="00E83150">
                          <w:rPr>
                            <w:rFonts w:ascii="Times New Roman" w:hAnsi="Times New Roman"/>
                            <w:b/>
                            <w:color w:val="000000"/>
                            <w:sz w:val="26"/>
                            <w:szCs w:val="26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796" to="3218,37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E83150" w:rsidRDefault="00E8315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  <w:r w:rsidR="00B32D5E">
        <w:rPr>
          <w:rFonts w:ascii="Times New Roman" w:hAnsi="Times New Roman"/>
          <w:sz w:val="26"/>
          <w:szCs w:val="26"/>
        </w:rPr>
        <w:t>(08)38119872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077D1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732EC">
        <w:rPr>
          <w:rFonts w:ascii="Times New Roman" w:hAnsi="Times New Roman"/>
          <w:color w:val="000000" w:themeColor="text1"/>
          <w:sz w:val="26"/>
          <w:szCs w:val="26"/>
        </w:rPr>
        <w:t>Thầy Đức Cường (0988847874)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1C2D25" w:rsidRDefault="00553EC5" w:rsidP="00553EC5">
      <w:pPr>
        <w:rPr>
          <w:rFonts w:ascii="Times New Roman" w:hAnsi="Times New Roman"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 </w:t>
      </w:r>
      <w:r w:rsidR="00E83150" w:rsidRPr="001C2D25">
        <w:rPr>
          <w:rFonts w:ascii="Times New Roman" w:hAnsi="Times New Roman"/>
          <w:sz w:val="26"/>
          <w:szCs w:val="26"/>
        </w:rPr>
        <w:t xml:space="preserve">       </w:t>
      </w: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="00E2605E" w:rsidRPr="001C2D25">
        <w:rPr>
          <w:rFonts w:ascii="Times New Roman" w:hAnsi="Times New Roman"/>
          <w:sz w:val="26"/>
          <w:szCs w:val="26"/>
        </w:rPr>
        <w:t>0</w:t>
      </w:r>
      <w:r w:rsidR="001D6EC2">
        <w:rPr>
          <w:rFonts w:ascii="Times New Roman" w:hAnsi="Times New Roman"/>
          <w:sz w:val="26"/>
          <w:szCs w:val="26"/>
        </w:rPr>
        <w:t>8</w:t>
      </w:r>
      <w:r w:rsidR="00E2605E" w:rsidRPr="001C2D25">
        <w:rPr>
          <w:rFonts w:ascii="Times New Roman" w:hAnsi="Times New Roman"/>
          <w:sz w:val="26"/>
          <w:szCs w:val="26"/>
        </w:rPr>
        <w:t>/ 05 / 201</w:t>
      </w:r>
      <w:r w:rsidR="001D6EC2">
        <w:rPr>
          <w:rFonts w:ascii="Times New Roman" w:hAnsi="Times New Roman"/>
          <w:sz w:val="26"/>
          <w:szCs w:val="26"/>
        </w:rPr>
        <w:t>7</w:t>
      </w:r>
      <w:r w:rsidR="00E2605E" w:rsidRPr="001C2D25">
        <w:rPr>
          <w:rFonts w:ascii="Times New Roman" w:hAnsi="Times New Roman"/>
          <w:sz w:val="26"/>
          <w:szCs w:val="26"/>
        </w:rPr>
        <w:t xml:space="preserve"> đến ngày 0</w:t>
      </w:r>
      <w:r w:rsidR="001D6EC2">
        <w:rPr>
          <w:rFonts w:ascii="Times New Roman" w:hAnsi="Times New Roman"/>
          <w:sz w:val="26"/>
          <w:szCs w:val="26"/>
        </w:rPr>
        <w:t>1</w:t>
      </w:r>
      <w:r w:rsidR="00E2605E" w:rsidRPr="001C2D25">
        <w:rPr>
          <w:rFonts w:ascii="Times New Roman" w:hAnsi="Times New Roman"/>
          <w:sz w:val="26"/>
          <w:szCs w:val="26"/>
        </w:rPr>
        <w:t xml:space="preserve"> / 07 / 201</w:t>
      </w:r>
      <w:r w:rsidR="001D6EC2">
        <w:rPr>
          <w:rFonts w:ascii="Times New Roman" w:hAnsi="Times New Roman"/>
          <w:sz w:val="26"/>
          <w:szCs w:val="26"/>
        </w:rPr>
        <w:t>7</w:t>
      </w:r>
    </w:p>
    <w:p w:rsidR="00880D51" w:rsidRPr="00711628" w:rsidRDefault="00880D51" w:rsidP="00880D5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</w:rPr>
        <w:t xml:space="preserve">CÔNG TY TNHH MTV XÂY LẮP KỸ THUẬT ĐIỆN CƠ MẠNH TÍN </w:t>
      </w:r>
      <w:r w:rsidRPr="00B57346">
        <w:rPr>
          <w:rFonts w:ascii="Arial" w:hAnsi="Arial" w:cs="Arial"/>
          <w:b/>
          <w:color w:val="000000"/>
        </w:rPr>
        <w:t>(METECCONS)</w:t>
      </w:r>
    </w:p>
    <w:p w:rsidR="00880D51" w:rsidRDefault="00880D51" w:rsidP="00CA1DF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  <w:sz w:val="26"/>
          <w:szCs w:val="26"/>
        </w:rPr>
        <w:t>331 QL.13, P.Hiệp Bình Phước, Q.Thủ Đức, TP.HCM</w:t>
      </w:r>
    </w:p>
    <w:p w:rsidR="00880D51" w:rsidRPr="00711628" w:rsidRDefault="00880D51" w:rsidP="00880D5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Minh (0903959064)</w:t>
      </w: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348"/>
        <w:gridCol w:w="5387"/>
        <w:gridCol w:w="1632"/>
        <w:gridCol w:w="1734"/>
        <w:gridCol w:w="1453"/>
      </w:tblGrid>
      <w:tr w:rsidR="00553EC5" w:rsidRPr="00E83150" w:rsidTr="00980EFB">
        <w:trPr>
          <w:trHeight w:val="798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6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880D51" w:rsidRPr="00E83150" w:rsidTr="00C21B3C">
        <w:trPr>
          <w:trHeight w:val="71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THIÊN AKAZET</w:t>
            </w:r>
          </w:p>
        </w:tc>
        <w:tc>
          <w:tcPr>
            <w:tcW w:w="134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23630">
              <w:rPr>
                <w:rFonts w:ascii="Times New Roman" w:hAnsi="Times New Roman"/>
                <w:sz w:val="26"/>
                <w:szCs w:val="26"/>
                <w:highlight w:val="yellow"/>
              </w:rPr>
              <w:t>14CĐ-Đ2</w:t>
            </w:r>
          </w:p>
        </w:tc>
        <w:tc>
          <w:tcPr>
            <w:tcW w:w="5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127/46/16 Ni Sư Huỳnh Liên,P.10,Q.TB</w:t>
            </w:r>
          </w:p>
        </w:tc>
        <w:tc>
          <w:tcPr>
            <w:tcW w:w="163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0969056403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0963875749</w:t>
            </w:r>
          </w:p>
        </w:tc>
        <w:tc>
          <w:tcPr>
            <w:tcW w:w="1453" w:type="dxa"/>
            <w:tcBorders>
              <w:bottom w:val="dotted" w:sz="4" w:space="0" w:color="auto"/>
            </w:tcBorders>
            <w:vAlign w:val="center"/>
          </w:tcPr>
          <w:p w:rsidR="00880D51" w:rsidRPr="00980EFB" w:rsidRDefault="00980EFB" w:rsidP="005758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80EF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Nhóm Trưởng 14CĐ-Đ2</w:t>
            </w:r>
          </w:p>
        </w:tc>
      </w:tr>
      <w:tr w:rsidR="00880D51" w:rsidRPr="00E83150" w:rsidTr="00C21B3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THANH ÂN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Ngã tư Nguyễn Oanh, Phan Văn Trị,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0972977774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0973932827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ĐỖ HỒNG BẠCH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581 Trường Chinh, Tân Sơn Nhì,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01649893154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01664739465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KIỀU VŨ DU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975 Nguyễn Kiệm,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0977552536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01664617416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HOÀNG DUY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396 Hoàng Văn Thụ, P.4,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01289895928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0903359660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PHẠM TRƯỜNG DƯƠNG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30 Đường 5F, P. Bình Hưng Hòa A, Bình Tân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0981644263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01286365171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VŨ VĂN ĐỘ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Nguyễn Văn Quá, P.Đông Hưng Thuận, Q.12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0976933083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0931409689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ĐỖ VĂN HẬU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Nguyễn Văn Quá, P.Đông Hưng Thuận, Q.12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01277760647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01633051031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TẠ LINH HOẠT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16/114  KP6, Linh Trung, Thủ Đức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0986476901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01699739674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TRỌNG HỮU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309/1/17 Lê Đức Thọ, P6,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0961724704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0989453395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BÙI QUỐC PHONG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221/43 Vườn Lài,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01643431502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01642413054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ĐỖ TẤN TIỂN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Nguyễn Văn Quá, P.Đông Hưng Thuận, Q.12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0902403072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0971678730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ĐÀM VIỆT TUẤN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165/17 Bạch Đằng, P.2,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01696399813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01686035449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59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VÕ THANH TÙNG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396 Tân Kỳ Tân Quý, P. Tân Quý,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0965275103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01635046336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PHAN VĂN TỨ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Phạm Văn Chiêu, P.11,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01628220151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0974963175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HÀ HOÀNG THÁI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33/30 TCH04, Tân Chánh Hiệp, Q.12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01212448886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01627950436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7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VÕ ĐỨC THẮNG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243/14 Nơ Trang Long, P.11, Bình Thạnh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01203303590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0966095889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HUỲNH TRIẾT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40 Phú Thuận, Q.7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01634458546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01684877418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TRẦN VĂN TRÌNH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114/6C1 thống nhất P.11 Q.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01697630662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01644019746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VÕ VĂN TRƯNG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159/42 Bạch Đằng, P2,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0949003267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01245815438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HỒ HỮU VÂN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4/57A2, ĐHT 6, Tân Hưng Thuận, Q.12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01663299053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01655222699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MẠNH THANH VINH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246 Độc Lập, Tân Thành, Tân Phú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0917629274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01699561561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TRƯƠNG LĂM VĨNH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285 Lê Văn Quới, Bình Hưng Hòa A, Bình Tân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color w:val="000000"/>
                <w:sz w:val="26"/>
                <w:szCs w:val="26"/>
              </w:rPr>
              <w:t>0938250213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Style w:val="Emphasis"/>
                <w:rFonts w:ascii="Times New Roman" w:hAnsi="Times New Roman"/>
                <w:i w:val="0"/>
                <w:sz w:val="26"/>
                <w:szCs w:val="26"/>
              </w:rPr>
            </w:pPr>
            <w:r w:rsidRPr="000C6DEE">
              <w:rPr>
                <w:rStyle w:val="Emphasis"/>
                <w:rFonts w:ascii="Times New Roman" w:hAnsi="Times New Roman"/>
                <w:sz w:val="26"/>
                <w:szCs w:val="26"/>
              </w:rPr>
              <w:t>01627138285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9C2F84" w:rsidRDefault="009C2F84" w:rsidP="00272796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9C2F84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NGUYỄN VĂN BÌNH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9C2F84" w:rsidRDefault="009C2F84" w:rsidP="0027279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9C2F84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14CĐ-Đ2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9C2F84" w:rsidRDefault="009C2F84" w:rsidP="00272796">
            <w:pPr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9C2F84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114/3E ấp Tây Lân, Bà Điểm, Hóc Môn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9C2F84" w:rsidRDefault="009C2F84" w:rsidP="0027279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9C2F84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0964532059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9C2F84" w:rsidRDefault="009C2F84" w:rsidP="0027279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9C2F84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01655243816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Tuấn Anh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23630" w:rsidRDefault="009C2F84" w:rsidP="00370A33">
            <w:pPr>
              <w:rPr>
                <w:rFonts w:ascii="Times New Roman" w:hAnsi="Times New Roman"/>
                <w:highlight w:val="yellow"/>
              </w:rPr>
            </w:pPr>
            <w:r w:rsidRPr="00123630">
              <w:rPr>
                <w:rFonts w:ascii="Times New Roman" w:hAnsi="Times New Roman"/>
                <w:highlight w:val="yellow"/>
              </w:rPr>
              <w:t xml:space="preserve">15TCT – Đ 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124/13 Phan Đăng, P. Bình Hưng Hòa, Q. Bình Tân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01233587073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01263998989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Chung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256 Phan Huy Ích, P.12, Q.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0969523558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0946198645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  <w:bookmarkStart w:id="0" w:name="_GoBack"/>
        <w:bookmarkEnd w:id="0"/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Triều Hải Đăng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752/98/2 Lạc Long Quân P. 9, Q.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0966459051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01667289079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Thanh Duy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277 ấp Bình Trung, xã Bình Chánh, huyện Cần Giờ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0961133195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0967756271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Huỳnh Nhạc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34 đường số 20, P. 5, Q.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01206786435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01232828234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30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Nhật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181 Tân Sơn, P. 15, Q.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0989919580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0984648790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CB63C0" w:rsidRDefault="009C2F84" w:rsidP="00CB63C0">
            <w:pPr>
              <w:rPr>
                <w:rFonts w:ascii="Times New Roman" w:hAnsi="Times New Roman"/>
                <w:sz w:val="20"/>
                <w:szCs w:val="20"/>
              </w:rPr>
            </w:pPr>
            <w:r w:rsidRPr="00CB63C0">
              <w:rPr>
                <w:rFonts w:ascii="Times New Roman" w:hAnsi="Times New Roman"/>
                <w:sz w:val="20"/>
                <w:szCs w:val="20"/>
              </w:rPr>
              <w:t>Nhóm Trưởng 15TCT – Đ</w:t>
            </w:r>
          </w:p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Ngọc Khang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15TCT – Đ 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KTX Trường 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0965758523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0904386087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25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Phước Anh Thuận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25/17 số 5 P. Bình Hưng Hòa Q. Bình Tân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01889567894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5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0168771483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Văn Thương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23630" w:rsidRDefault="009C2F84" w:rsidP="00884203">
            <w:pPr>
              <w:rPr>
                <w:rFonts w:ascii="Times New Roman" w:hAnsi="Times New Roman"/>
                <w:highlight w:val="yellow"/>
              </w:rPr>
            </w:pPr>
            <w:r w:rsidRPr="00123630">
              <w:rPr>
                <w:rFonts w:ascii="Times New Roman" w:hAnsi="Times New Roman"/>
                <w:highlight w:val="yellow"/>
              </w:rPr>
              <w:t>14CĐ-ĐT2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656F0B">
              <w:rPr>
                <w:rFonts w:ascii="Times New Roman" w:hAnsi="Times New Roman"/>
                <w:color w:val="000000" w:themeColor="text1"/>
                <w:shd w:val="clear" w:color="auto" w:fill="F1F0F0"/>
              </w:rPr>
              <w:t>Nguyễn Oanh,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6F0B">
              <w:rPr>
                <w:rFonts w:ascii="Times New Roman" w:hAnsi="Times New Roman"/>
                <w:color w:val="000000" w:themeColor="text1"/>
                <w:shd w:val="clear" w:color="auto" w:fill="F1F0F0"/>
              </w:rPr>
              <w:t>01685622271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5A381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Minh Thương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23630" w:rsidRDefault="009C2F84" w:rsidP="00884203">
            <w:pPr>
              <w:rPr>
                <w:rFonts w:ascii="Times New Roman" w:hAnsi="Times New Roman"/>
                <w:highlight w:val="yellow"/>
              </w:rPr>
            </w:pPr>
            <w:r w:rsidRPr="00123630">
              <w:rPr>
                <w:rFonts w:ascii="Times New Roman" w:hAnsi="Times New Roman"/>
                <w:highlight w:val="yellow"/>
              </w:rPr>
              <w:t>14CĐ-ĐT2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3C264B" w:rsidRDefault="009C2F84" w:rsidP="00884203">
            <w:pPr>
              <w:rPr>
                <w:rFonts w:ascii="Times New Roman" w:hAnsi="Times New Roman"/>
              </w:rPr>
            </w:pPr>
            <w:r w:rsidRPr="003C264B">
              <w:rPr>
                <w:rFonts w:ascii="Times New Roman" w:hAnsi="Times New Roman"/>
                <w:shd w:val="clear" w:color="auto" w:fill="F1F0F0"/>
              </w:rPr>
              <w:t>72/2 Huỳnh Văn Nghệ, phường 14, 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3C264B" w:rsidRDefault="009C2F84" w:rsidP="00884203">
            <w:pPr>
              <w:jc w:val="center"/>
              <w:rPr>
                <w:rFonts w:ascii="Times New Roman" w:hAnsi="Times New Roman"/>
              </w:rPr>
            </w:pPr>
            <w:r w:rsidRPr="003C264B">
              <w:rPr>
                <w:rFonts w:ascii="Times New Roman" w:hAnsi="Times New Roman"/>
                <w:shd w:val="clear" w:color="auto" w:fill="F1F0F0"/>
              </w:rPr>
              <w:t>01694143733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5A381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Văn Tín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656F0B">
              <w:rPr>
                <w:rFonts w:ascii="Times New Roman" w:hAnsi="Times New Roman"/>
                <w:color w:val="000000" w:themeColor="text1"/>
              </w:rPr>
              <w:t>123/70 Phan Văn Hớn quận 12 phường Tân Thới Nhất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6F0B">
              <w:rPr>
                <w:rFonts w:ascii="Times New Roman" w:hAnsi="Times New Roman"/>
                <w:color w:val="000000" w:themeColor="text1"/>
              </w:rPr>
              <w:t>0969965116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6F0B">
              <w:rPr>
                <w:rFonts w:ascii="Times New Roman" w:hAnsi="Times New Roman"/>
                <w:color w:val="000000" w:themeColor="text1"/>
              </w:rPr>
              <w:t>01674198526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C21B3C" w:rsidRDefault="009C2F84">
            <w:pPr>
              <w:rPr>
                <w:sz w:val="20"/>
                <w:szCs w:val="20"/>
              </w:rPr>
            </w:pPr>
            <w:r w:rsidRPr="00C21B3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Nhóm trưởng </w:t>
            </w:r>
            <w:r w:rsidRPr="00C21B3C">
              <w:rPr>
                <w:rFonts w:ascii="Times New Roman" w:hAnsi="Times New Roman"/>
                <w:sz w:val="20"/>
                <w:szCs w:val="20"/>
              </w:rPr>
              <w:t>14CĐ-ĐT2</w:t>
            </w:r>
          </w:p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Ngô Minh Trí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3C264B" w:rsidRDefault="009C2F84" w:rsidP="00884203">
            <w:pPr>
              <w:rPr>
                <w:rFonts w:ascii="Times New Roman" w:hAnsi="Times New Roman"/>
              </w:rPr>
            </w:pPr>
            <w:r w:rsidRPr="003C264B">
              <w:rPr>
                <w:rFonts w:ascii="Times New Roman" w:hAnsi="Times New Roman"/>
              </w:rPr>
              <w:t>Quận Tân Bình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3C264B" w:rsidRDefault="009C2F84" w:rsidP="00884203">
            <w:pPr>
              <w:jc w:val="center"/>
              <w:rPr>
                <w:rFonts w:ascii="Times New Roman" w:hAnsi="Times New Roman"/>
              </w:rPr>
            </w:pPr>
            <w:r w:rsidRPr="003C264B">
              <w:rPr>
                <w:rFonts w:ascii="Times New Roman" w:hAnsi="Times New Roman"/>
                <w:shd w:val="clear" w:color="auto" w:fill="F1F0F0"/>
              </w:rPr>
              <w:t>01268142457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3C264B" w:rsidRDefault="009C2F84" w:rsidP="00884203">
            <w:pPr>
              <w:shd w:val="clear" w:color="auto" w:fill="F1F0F0"/>
              <w:jc w:val="center"/>
              <w:rPr>
                <w:rFonts w:ascii="Times New Roman" w:hAnsi="Times New Roman"/>
              </w:rPr>
            </w:pPr>
            <w:r w:rsidRPr="003C264B">
              <w:rPr>
                <w:rFonts w:ascii="Times New Roman" w:hAnsi="Times New Roman"/>
              </w:rPr>
              <w:t>01212245563</w:t>
            </w:r>
          </w:p>
          <w:p w:rsidR="009C2F84" w:rsidRPr="003C264B" w:rsidRDefault="009C2F84" w:rsidP="008842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6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Anh Tuấn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Hẻm 908 Quang Trung, phường 8, quận Gò Vấp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0984452152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0931384656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Tùng</w:t>
            </w:r>
          </w:p>
        </w:tc>
        <w:tc>
          <w:tcPr>
            <w:tcW w:w="134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5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rPr>
                <w:rFonts w:ascii="Times New Roman" w:hAnsi="Times New Roman"/>
                <w:color w:val="000000" w:themeColor="text1"/>
              </w:rPr>
            </w:pPr>
            <w:r w:rsidRPr="00656F0B">
              <w:rPr>
                <w:rFonts w:ascii="Times New Roman" w:hAnsi="Times New Roman"/>
                <w:color w:val="000000" w:themeColor="text1"/>
                <w:shd w:val="clear" w:color="auto" w:fill="F1F0F0"/>
              </w:rPr>
              <w:t>15D khu phố 1A phường Tân Thới Hiệp Q12</w:t>
            </w:r>
          </w:p>
        </w:tc>
        <w:tc>
          <w:tcPr>
            <w:tcW w:w="163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6F0B">
              <w:rPr>
                <w:rFonts w:ascii="Times New Roman" w:hAnsi="Times New Roman"/>
                <w:color w:val="000000" w:themeColor="text1"/>
                <w:shd w:val="clear" w:color="auto" w:fill="F1F0F0"/>
              </w:rPr>
              <w:t>01639071796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9C2F84" w:rsidRPr="00656F0B" w:rsidRDefault="009C2F84" w:rsidP="00884203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656F0B">
              <w:rPr>
                <w:rFonts w:ascii="Times New Roman" w:hAnsi="Times New Roman"/>
                <w:color w:val="000000" w:themeColor="text1"/>
                <w:shd w:val="clear" w:color="auto" w:fill="F1F0F0"/>
              </w:rPr>
              <w:t>0838917601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9C2F84" w:rsidRPr="00E83150" w:rsidRDefault="009C2F84"/>
        </w:tc>
      </w:tr>
      <w:tr w:rsidR="009C2F84" w:rsidRPr="00E83150" w:rsidTr="00C21B3C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2F84" w:rsidRDefault="009C2F8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6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60F17">
            <w:pPr>
              <w:rPr>
                <w:rFonts w:ascii="Times New Roman" w:hAnsi="Times New Roman"/>
              </w:rPr>
            </w:pPr>
          </w:p>
        </w:tc>
        <w:tc>
          <w:tcPr>
            <w:tcW w:w="1348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60F17">
            <w:pPr>
              <w:rPr>
                <w:rFonts w:ascii="Times New Roman" w:hAnsi="Times New Roman"/>
              </w:rPr>
            </w:pPr>
          </w:p>
        </w:tc>
        <w:tc>
          <w:tcPr>
            <w:tcW w:w="5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60F17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32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60F1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C2F84" w:rsidRPr="00156F61" w:rsidRDefault="009C2F84" w:rsidP="00260F1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single" w:sz="4" w:space="0" w:color="auto"/>
            </w:tcBorders>
          </w:tcPr>
          <w:p w:rsidR="009C2F84" w:rsidRPr="00E83150" w:rsidRDefault="009C2F84"/>
        </w:tc>
      </w:tr>
    </w:tbl>
    <w:p w:rsidR="001C41C5" w:rsidRPr="001C41C5" w:rsidRDefault="001C41C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sz w:val="26"/>
        </w:rPr>
      </w:pPr>
    </w:p>
    <w:p w:rsidR="001C41C5" w:rsidRPr="001C41C5" w:rsidRDefault="001C41C5" w:rsidP="001C41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C41C5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683DB1">
        <w:rPr>
          <w:rFonts w:ascii="Times New Roman" w:hAnsi="Times New Roman"/>
          <w:b/>
          <w:sz w:val="26"/>
        </w:rPr>
        <w:t>GIÁO VIÊN PHỤ TRÁCH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125" w:rsidRDefault="00A55125" w:rsidP="00EB2FC3">
      <w:r>
        <w:separator/>
      </w:r>
    </w:p>
  </w:endnote>
  <w:endnote w:type="continuationSeparator" w:id="0">
    <w:p w:rsidR="00A55125" w:rsidRDefault="00A55125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125" w:rsidRDefault="00A55125" w:rsidP="00EB2FC3">
      <w:r>
        <w:separator/>
      </w:r>
    </w:p>
  </w:footnote>
  <w:footnote w:type="continuationSeparator" w:id="0">
    <w:p w:rsidR="00A55125" w:rsidRDefault="00A55125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62080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5E66"/>
    <w:rsid w:val="00040DDC"/>
    <w:rsid w:val="00041FD6"/>
    <w:rsid w:val="00047ED8"/>
    <w:rsid w:val="000601AA"/>
    <w:rsid w:val="000664DB"/>
    <w:rsid w:val="00071559"/>
    <w:rsid w:val="00075548"/>
    <w:rsid w:val="00077D18"/>
    <w:rsid w:val="00077D9C"/>
    <w:rsid w:val="00080BE3"/>
    <w:rsid w:val="00082954"/>
    <w:rsid w:val="00091004"/>
    <w:rsid w:val="000A69DF"/>
    <w:rsid w:val="000B6830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23630"/>
    <w:rsid w:val="00124A39"/>
    <w:rsid w:val="00130CFE"/>
    <w:rsid w:val="00132DF4"/>
    <w:rsid w:val="001365A1"/>
    <w:rsid w:val="001519F3"/>
    <w:rsid w:val="00163C18"/>
    <w:rsid w:val="001755E1"/>
    <w:rsid w:val="00186E03"/>
    <w:rsid w:val="001A2FC7"/>
    <w:rsid w:val="001C2741"/>
    <w:rsid w:val="001C2D25"/>
    <w:rsid w:val="001C41C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2113"/>
    <w:rsid w:val="00214B5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709C"/>
    <w:rsid w:val="0027140A"/>
    <w:rsid w:val="00277B37"/>
    <w:rsid w:val="00282A4F"/>
    <w:rsid w:val="00291CE3"/>
    <w:rsid w:val="00296902"/>
    <w:rsid w:val="002A4215"/>
    <w:rsid w:val="002A4AF1"/>
    <w:rsid w:val="002B09C6"/>
    <w:rsid w:val="002B10D4"/>
    <w:rsid w:val="002B1E7F"/>
    <w:rsid w:val="002B3712"/>
    <w:rsid w:val="002C3421"/>
    <w:rsid w:val="002C45C2"/>
    <w:rsid w:val="002C73E3"/>
    <w:rsid w:val="002D0DEC"/>
    <w:rsid w:val="002D2D2A"/>
    <w:rsid w:val="002D42B4"/>
    <w:rsid w:val="002D509A"/>
    <w:rsid w:val="002D6C9A"/>
    <w:rsid w:val="002E08A3"/>
    <w:rsid w:val="002F1F81"/>
    <w:rsid w:val="002F1FA0"/>
    <w:rsid w:val="002F6819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31A4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C79A9"/>
    <w:rsid w:val="003D0A1D"/>
    <w:rsid w:val="003D31D7"/>
    <w:rsid w:val="003D32AC"/>
    <w:rsid w:val="003D62CF"/>
    <w:rsid w:val="003E02D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20ED"/>
    <w:rsid w:val="00455923"/>
    <w:rsid w:val="00466688"/>
    <w:rsid w:val="00480D4F"/>
    <w:rsid w:val="00482D41"/>
    <w:rsid w:val="00484FC0"/>
    <w:rsid w:val="00492E38"/>
    <w:rsid w:val="004B30C5"/>
    <w:rsid w:val="004B735F"/>
    <w:rsid w:val="004C7791"/>
    <w:rsid w:val="004D1D55"/>
    <w:rsid w:val="004D575C"/>
    <w:rsid w:val="004D7003"/>
    <w:rsid w:val="004E0017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632CE"/>
    <w:rsid w:val="005758FF"/>
    <w:rsid w:val="00575ED7"/>
    <w:rsid w:val="005814D8"/>
    <w:rsid w:val="005921A9"/>
    <w:rsid w:val="0059451F"/>
    <w:rsid w:val="00596F1D"/>
    <w:rsid w:val="005A268A"/>
    <w:rsid w:val="005B051D"/>
    <w:rsid w:val="005B2120"/>
    <w:rsid w:val="005B77A1"/>
    <w:rsid w:val="005B7B37"/>
    <w:rsid w:val="005C5A69"/>
    <w:rsid w:val="005C6B6F"/>
    <w:rsid w:val="005D0FEF"/>
    <w:rsid w:val="005D1AA5"/>
    <w:rsid w:val="005D28A0"/>
    <w:rsid w:val="005D2F40"/>
    <w:rsid w:val="005D3515"/>
    <w:rsid w:val="005E7B16"/>
    <w:rsid w:val="005F4F10"/>
    <w:rsid w:val="00601C13"/>
    <w:rsid w:val="00606A0F"/>
    <w:rsid w:val="006327CF"/>
    <w:rsid w:val="00644204"/>
    <w:rsid w:val="00647AC0"/>
    <w:rsid w:val="00651EB2"/>
    <w:rsid w:val="00652EA7"/>
    <w:rsid w:val="006625BD"/>
    <w:rsid w:val="0066322B"/>
    <w:rsid w:val="00676100"/>
    <w:rsid w:val="00677DC5"/>
    <w:rsid w:val="00681E2E"/>
    <w:rsid w:val="0068215E"/>
    <w:rsid w:val="00682D50"/>
    <w:rsid w:val="00683DB1"/>
    <w:rsid w:val="00685E26"/>
    <w:rsid w:val="006951F6"/>
    <w:rsid w:val="00697DD5"/>
    <w:rsid w:val="00697EDC"/>
    <w:rsid w:val="006A0E06"/>
    <w:rsid w:val="006B3274"/>
    <w:rsid w:val="006B43F4"/>
    <w:rsid w:val="006C109E"/>
    <w:rsid w:val="006C324E"/>
    <w:rsid w:val="006C5297"/>
    <w:rsid w:val="006C6977"/>
    <w:rsid w:val="006C7B0E"/>
    <w:rsid w:val="006E7AF5"/>
    <w:rsid w:val="006F1226"/>
    <w:rsid w:val="006F6DC7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66188"/>
    <w:rsid w:val="00770014"/>
    <w:rsid w:val="00773090"/>
    <w:rsid w:val="00780837"/>
    <w:rsid w:val="00780F03"/>
    <w:rsid w:val="00785B65"/>
    <w:rsid w:val="00790376"/>
    <w:rsid w:val="007A2F70"/>
    <w:rsid w:val="007A52EE"/>
    <w:rsid w:val="007B6CCF"/>
    <w:rsid w:val="007C6B73"/>
    <w:rsid w:val="007D26D9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54468"/>
    <w:rsid w:val="00860C6B"/>
    <w:rsid w:val="008732EC"/>
    <w:rsid w:val="008778EA"/>
    <w:rsid w:val="00880D51"/>
    <w:rsid w:val="00891545"/>
    <w:rsid w:val="00891AD2"/>
    <w:rsid w:val="00897D13"/>
    <w:rsid w:val="00897D7E"/>
    <w:rsid w:val="008B64BB"/>
    <w:rsid w:val="008C2CF1"/>
    <w:rsid w:val="008C3D90"/>
    <w:rsid w:val="008D6F31"/>
    <w:rsid w:val="008E6D28"/>
    <w:rsid w:val="008E7B7A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0EFB"/>
    <w:rsid w:val="009863D4"/>
    <w:rsid w:val="00993210"/>
    <w:rsid w:val="009C1BF1"/>
    <w:rsid w:val="009C1F9F"/>
    <w:rsid w:val="009C2F84"/>
    <w:rsid w:val="009C73C2"/>
    <w:rsid w:val="009D0DD9"/>
    <w:rsid w:val="009D526E"/>
    <w:rsid w:val="009E6882"/>
    <w:rsid w:val="009F10FA"/>
    <w:rsid w:val="00A01057"/>
    <w:rsid w:val="00A26C25"/>
    <w:rsid w:val="00A3093A"/>
    <w:rsid w:val="00A425EE"/>
    <w:rsid w:val="00A431CC"/>
    <w:rsid w:val="00A44633"/>
    <w:rsid w:val="00A52FA5"/>
    <w:rsid w:val="00A55125"/>
    <w:rsid w:val="00A618E5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385"/>
    <w:rsid w:val="00AF74FE"/>
    <w:rsid w:val="00B01F36"/>
    <w:rsid w:val="00B05322"/>
    <w:rsid w:val="00B13FB3"/>
    <w:rsid w:val="00B172D3"/>
    <w:rsid w:val="00B23936"/>
    <w:rsid w:val="00B26CC7"/>
    <w:rsid w:val="00B314D7"/>
    <w:rsid w:val="00B32D5E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6890"/>
    <w:rsid w:val="00B87727"/>
    <w:rsid w:val="00BA0AA6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29EC"/>
    <w:rsid w:val="00BE6DCA"/>
    <w:rsid w:val="00C06274"/>
    <w:rsid w:val="00C21B3C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908C2"/>
    <w:rsid w:val="00CB0481"/>
    <w:rsid w:val="00CB63C0"/>
    <w:rsid w:val="00CC1DB4"/>
    <w:rsid w:val="00CC21D6"/>
    <w:rsid w:val="00CC3576"/>
    <w:rsid w:val="00CC4EE8"/>
    <w:rsid w:val="00CC7C68"/>
    <w:rsid w:val="00CE4ADC"/>
    <w:rsid w:val="00CE6BCA"/>
    <w:rsid w:val="00CF0631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216"/>
    <w:rsid w:val="00DA3C88"/>
    <w:rsid w:val="00DA5DD0"/>
    <w:rsid w:val="00DB41F8"/>
    <w:rsid w:val="00DC530E"/>
    <w:rsid w:val="00DC62E6"/>
    <w:rsid w:val="00DD0B55"/>
    <w:rsid w:val="00DD1CCC"/>
    <w:rsid w:val="00DD4CF3"/>
    <w:rsid w:val="00DD7D9A"/>
    <w:rsid w:val="00DE1B3F"/>
    <w:rsid w:val="00DE5006"/>
    <w:rsid w:val="00DE5447"/>
    <w:rsid w:val="00DF0A98"/>
    <w:rsid w:val="00DF18DF"/>
    <w:rsid w:val="00DF7727"/>
    <w:rsid w:val="00E038B4"/>
    <w:rsid w:val="00E042EE"/>
    <w:rsid w:val="00E105DB"/>
    <w:rsid w:val="00E115A9"/>
    <w:rsid w:val="00E2605E"/>
    <w:rsid w:val="00E31995"/>
    <w:rsid w:val="00E33973"/>
    <w:rsid w:val="00E46DA5"/>
    <w:rsid w:val="00E56620"/>
    <w:rsid w:val="00E6665B"/>
    <w:rsid w:val="00E8315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565F"/>
    <w:rsid w:val="00F15BC0"/>
    <w:rsid w:val="00F21618"/>
    <w:rsid w:val="00F25190"/>
    <w:rsid w:val="00F302C8"/>
    <w:rsid w:val="00F4193A"/>
    <w:rsid w:val="00F43B71"/>
    <w:rsid w:val="00F440C7"/>
    <w:rsid w:val="00F54E38"/>
    <w:rsid w:val="00F57306"/>
    <w:rsid w:val="00F70734"/>
    <w:rsid w:val="00F71467"/>
    <w:rsid w:val="00F72F14"/>
    <w:rsid w:val="00F73D5F"/>
    <w:rsid w:val="00F73D90"/>
    <w:rsid w:val="00FA1D2C"/>
    <w:rsid w:val="00FA4B67"/>
    <w:rsid w:val="00FA68D6"/>
    <w:rsid w:val="00FA7519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ListBullet">
    <w:name w:val="List Bullet"/>
    <w:basedOn w:val="Normal"/>
    <w:unhideWhenUsed/>
    <w:rsid w:val="005F4F10"/>
    <w:pPr>
      <w:numPr>
        <w:numId w:val="3"/>
      </w:numPr>
      <w:contextualSpacing/>
    </w:pPr>
  </w:style>
  <w:style w:type="character" w:styleId="Emphasis">
    <w:name w:val="Emphasis"/>
    <w:basedOn w:val="DefaultParagraphFont"/>
    <w:qFormat/>
    <w:rsid w:val="00880D5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ListBullet">
    <w:name w:val="List Bullet"/>
    <w:basedOn w:val="Normal"/>
    <w:unhideWhenUsed/>
    <w:rsid w:val="005F4F10"/>
    <w:pPr>
      <w:numPr>
        <w:numId w:val="3"/>
      </w:numPr>
      <w:contextualSpacing/>
    </w:pPr>
  </w:style>
  <w:style w:type="character" w:styleId="Emphasis">
    <w:name w:val="Emphasis"/>
    <w:basedOn w:val="DefaultParagraphFont"/>
    <w:qFormat/>
    <w:rsid w:val="00880D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7710A-E0AC-44C9-891B-7F6B2539B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TaMinhCuong</cp:lastModifiedBy>
  <cp:revision>14</cp:revision>
  <cp:lastPrinted>2014-04-19T06:00:00Z</cp:lastPrinted>
  <dcterms:created xsi:type="dcterms:W3CDTF">2017-04-21T11:41:00Z</dcterms:created>
  <dcterms:modified xsi:type="dcterms:W3CDTF">2017-05-04T08:12:00Z</dcterms:modified>
</cp:coreProperties>
</file>